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FF10E5" w14:textId="1F1D7491" w:rsidR="003C34A9" w:rsidRDefault="003C34A9" w:rsidP="003C34A9">
      <w:pPr>
        <w:pStyle w:val="Tekstpodstawowy"/>
        <w:rPr>
          <w:sz w:val="24"/>
          <w:szCs w:val="24"/>
        </w:rPr>
      </w:pPr>
      <w:r>
        <w:rPr>
          <w:sz w:val="24"/>
          <w:szCs w:val="24"/>
        </w:rPr>
        <w:t xml:space="preserve">Znak: NZK.271.11.2020                                                            Mrągowo, dnia 18.11.2020 r. </w:t>
      </w:r>
    </w:p>
    <w:p w14:paraId="6F37F5C8" w14:textId="77777777" w:rsidR="003C34A9" w:rsidRDefault="003C34A9" w:rsidP="003C34A9">
      <w:pPr>
        <w:jc w:val="both"/>
      </w:pPr>
    </w:p>
    <w:p w14:paraId="50DCFCA1" w14:textId="77777777" w:rsidR="003C34A9" w:rsidRDefault="003C34A9" w:rsidP="003C34A9">
      <w:pPr>
        <w:pStyle w:val="Tekstpodstawowywcity"/>
        <w:ind w:left="540" w:hanging="540"/>
        <w:rPr>
          <w:bCs/>
          <w:szCs w:val="24"/>
        </w:rPr>
      </w:pPr>
      <w:r>
        <w:t>Dot. przetargu nieograniczonego na: „</w:t>
      </w:r>
      <w:r>
        <w:rPr>
          <w:bCs/>
          <w:szCs w:val="24"/>
        </w:rPr>
        <w:t>Remont drogi wewnętrznej wzdłuż zabudowy przy</w:t>
      </w:r>
      <w:r>
        <w:rPr>
          <w:bCs/>
          <w:szCs w:val="24"/>
        </w:rPr>
        <w:br/>
        <w:t xml:space="preserve"> ul. Wojska Polskiego 87-102 w Mrągowie” . </w:t>
      </w:r>
    </w:p>
    <w:p w14:paraId="4DE5E5A1" w14:textId="4307C46C" w:rsidR="00172F57" w:rsidRDefault="00172F57" w:rsidP="00172F57">
      <w:pPr>
        <w:pStyle w:val="Tekstpodstawowywcity"/>
        <w:ind w:left="540" w:hanging="540"/>
      </w:pPr>
    </w:p>
    <w:p w14:paraId="2DDED345" w14:textId="77777777" w:rsidR="00263840" w:rsidRDefault="00263840" w:rsidP="00263840">
      <w:pPr>
        <w:pStyle w:val="Tekstpodstawowywcity"/>
        <w:ind w:left="540" w:hanging="540"/>
      </w:pPr>
    </w:p>
    <w:p w14:paraId="585BCF23" w14:textId="7A725C05" w:rsidR="00263840" w:rsidRPr="00E93A6C" w:rsidRDefault="001E0C25" w:rsidP="00263840">
      <w:pPr>
        <w:pStyle w:val="Nagwek1"/>
        <w:rPr>
          <w:sz w:val="20"/>
        </w:rPr>
      </w:pPr>
      <w:r>
        <w:rPr>
          <w:sz w:val="20"/>
        </w:rPr>
        <w:t>ZAWIADOMIENIE</w:t>
      </w:r>
    </w:p>
    <w:p w14:paraId="55266015" w14:textId="656F5C1D" w:rsidR="00263840" w:rsidRPr="0078793E" w:rsidRDefault="00263840" w:rsidP="00263840">
      <w:pPr>
        <w:tabs>
          <w:tab w:val="left" w:pos="3420"/>
        </w:tabs>
        <w:ind w:left="180" w:hanging="180"/>
        <w:jc w:val="both"/>
        <w:rPr>
          <w:sz w:val="24"/>
          <w:szCs w:val="24"/>
        </w:rPr>
      </w:pPr>
      <w:r w:rsidRPr="0078793E">
        <w:rPr>
          <w:sz w:val="24"/>
          <w:szCs w:val="24"/>
        </w:rPr>
        <w:t xml:space="preserve">I. Zamawiający informuję, że w wyniku postępowania w </w:t>
      </w:r>
      <w:r w:rsidRPr="00B62AEC">
        <w:rPr>
          <w:sz w:val="24"/>
          <w:szCs w:val="24"/>
        </w:rPr>
        <w:t>trybie przetargu nieograniczonego na</w:t>
      </w:r>
      <w:r w:rsidR="00172F57">
        <w:rPr>
          <w:sz w:val="24"/>
          <w:szCs w:val="24"/>
        </w:rPr>
        <w:t>:</w:t>
      </w:r>
      <w:r w:rsidRPr="00B62AEC">
        <w:rPr>
          <w:sz w:val="24"/>
          <w:szCs w:val="24"/>
        </w:rPr>
        <w:t xml:space="preserve"> </w:t>
      </w:r>
      <w:r w:rsidR="003C34A9" w:rsidRPr="003C34A9">
        <w:rPr>
          <w:bCs/>
          <w:sz w:val="24"/>
          <w:szCs w:val="24"/>
        </w:rPr>
        <w:t>Remont drogi we</w:t>
      </w:r>
      <w:r w:rsidR="003C34A9">
        <w:rPr>
          <w:bCs/>
          <w:sz w:val="24"/>
          <w:szCs w:val="24"/>
        </w:rPr>
        <w:t xml:space="preserve">wnętrznej wzdłuż zabudowy przy </w:t>
      </w:r>
      <w:r w:rsidR="003C34A9" w:rsidRPr="003C34A9">
        <w:rPr>
          <w:bCs/>
          <w:sz w:val="24"/>
          <w:szCs w:val="24"/>
        </w:rPr>
        <w:t xml:space="preserve">ul. Wojska Polskiego 87-102 </w:t>
      </w:r>
      <w:r w:rsidR="00F24B8B">
        <w:rPr>
          <w:bCs/>
          <w:sz w:val="24"/>
          <w:szCs w:val="24"/>
        </w:rPr>
        <w:br/>
      </w:r>
      <w:r w:rsidR="003C34A9" w:rsidRPr="003C34A9">
        <w:rPr>
          <w:bCs/>
          <w:sz w:val="24"/>
          <w:szCs w:val="24"/>
        </w:rPr>
        <w:t>w Mrągowie</w:t>
      </w:r>
      <w:r w:rsidR="00172F57" w:rsidRPr="0078793E">
        <w:rPr>
          <w:sz w:val="24"/>
          <w:szCs w:val="24"/>
        </w:rPr>
        <w:t xml:space="preserve"> </w:t>
      </w:r>
      <w:r w:rsidRPr="0078793E">
        <w:rPr>
          <w:sz w:val="24"/>
          <w:szCs w:val="24"/>
        </w:rPr>
        <w:t xml:space="preserve">wybrał ofertę złożoną przez: </w:t>
      </w:r>
      <w:r w:rsidR="003C34A9" w:rsidRPr="003C34A9">
        <w:rPr>
          <w:sz w:val="24"/>
          <w:szCs w:val="24"/>
        </w:rPr>
        <w:t xml:space="preserve">Mariola Deszczyńska Usługi Budowlane </w:t>
      </w:r>
      <w:r w:rsidR="00F24B8B">
        <w:rPr>
          <w:sz w:val="24"/>
          <w:szCs w:val="24"/>
        </w:rPr>
        <w:br/>
      </w:r>
      <w:bookmarkStart w:id="0" w:name="_GoBack"/>
      <w:bookmarkEnd w:id="0"/>
      <w:r w:rsidR="003C34A9" w:rsidRPr="003C34A9">
        <w:rPr>
          <w:sz w:val="24"/>
          <w:szCs w:val="24"/>
        </w:rPr>
        <w:t>i Transportowe, ul. J Tuwima 9, 11-400 Kętrzyn</w:t>
      </w:r>
      <w:r w:rsidRPr="0078793E">
        <w:rPr>
          <w:sz w:val="24"/>
          <w:szCs w:val="24"/>
        </w:rPr>
        <w:t xml:space="preserve"> albowiem oferta ta spełniała wymagania ustawowe</w:t>
      </w:r>
      <w:r>
        <w:rPr>
          <w:sz w:val="24"/>
          <w:szCs w:val="24"/>
        </w:rPr>
        <w:t>,</w:t>
      </w:r>
      <w:r w:rsidRPr="0078793E">
        <w:rPr>
          <w:sz w:val="24"/>
          <w:szCs w:val="24"/>
        </w:rPr>
        <w:t xml:space="preserve"> warunki Zamawiającego</w:t>
      </w:r>
      <w:r w:rsidRPr="00ED2CD3">
        <w:rPr>
          <w:sz w:val="24"/>
          <w:szCs w:val="24"/>
        </w:rPr>
        <w:t xml:space="preserve"> </w:t>
      </w:r>
      <w:r w:rsidRPr="0078793E">
        <w:rPr>
          <w:sz w:val="24"/>
          <w:szCs w:val="24"/>
        </w:rPr>
        <w:t>oraz</w:t>
      </w:r>
      <w:r>
        <w:rPr>
          <w:sz w:val="24"/>
          <w:szCs w:val="24"/>
        </w:rPr>
        <w:t xml:space="preserve"> otrzymała największa liczbę punktów</w:t>
      </w:r>
      <w:r w:rsidRPr="0078793E">
        <w:rPr>
          <w:sz w:val="24"/>
          <w:szCs w:val="24"/>
        </w:rPr>
        <w:t>.</w:t>
      </w:r>
    </w:p>
    <w:p w14:paraId="3C40F4D3" w14:textId="7180A04B" w:rsidR="00263840" w:rsidRPr="0078793E" w:rsidRDefault="00263840" w:rsidP="00263840">
      <w:pPr>
        <w:tabs>
          <w:tab w:val="left" w:pos="3420"/>
        </w:tabs>
        <w:jc w:val="both"/>
        <w:rPr>
          <w:sz w:val="24"/>
          <w:szCs w:val="24"/>
        </w:rPr>
      </w:pPr>
      <w:r w:rsidRPr="0078793E">
        <w:rPr>
          <w:sz w:val="24"/>
          <w:szCs w:val="24"/>
        </w:rPr>
        <w:t>II. Zamawiający informuje, że na przetarg wpłynęł</w:t>
      </w:r>
      <w:r w:rsidR="0035234C">
        <w:rPr>
          <w:sz w:val="24"/>
          <w:szCs w:val="24"/>
        </w:rPr>
        <w:t>y</w:t>
      </w:r>
      <w:r>
        <w:rPr>
          <w:sz w:val="24"/>
          <w:szCs w:val="24"/>
        </w:rPr>
        <w:t xml:space="preserve"> </w:t>
      </w:r>
      <w:r w:rsidR="0035234C">
        <w:rPr>
          <w:sz w:val="24"/>
          <w:szCs w:val="24"/>
        </w:rPr>
        <w:t>cztery</w:t>
      </w:r>
      <w:r w:rsidRPr="0078793E">
        <w:rPr>
          <w:sz w:val="24"/>
          <w:szCs w:val="24"/>
        </w:rPr>
        <w:t xml:space="preserve"> ofert</w:t>
      </w:r>
      <w:r w:rsidR="0035234C">
        <w:rPr>
          <w:sz w:val="24"/>
          <w:szCs w:val="24"/>
        </w:rPr>
        <w:t>y</w:t>
      </w:r>
      <w:r w:rsidRPr="0078793E">
        <w:rPr>
          <w:sz w:val="24"/>
          <w:szCs w:val="24"/>
        </w:rPr>
        <w:t>:</w:t>
      </w:r>
    </w:p>
    <w:tbl>
      <w:tblPr>
        <w:tblW w:w="8238" w:type="dxa"/>
        <w:tblInd w:w="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4"/>
        <w:gridCol w:w="2930"/>
        <w:gridCol w:w="1377"/>
        <w:gridCol w:w="1050"/>
        <w:gridCol w:w="2187"/>
      </w:tblGrid>
      <w:tr w:rsidR="00263840" w:rsidRPr="0018578D" w14:paraId="67886346" w14:textId="77777777" w:rsidTr="00887CF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D0B69" w14:textId="77777777" w:rsidR="00263840" w:rsidRPr="0018578D" w:rsidRDefault="00263840" w:rsidP="00887CF5">
            <w:pPr>
              <w:spacing w:line="256" w:lineRule="auto"/>
              <w:rPr>
                <w:lang w:eastAsia="en-US"/>
              </w:rPr>
            </w:pPr>
            <w:r w:rsidRPr="0018578D">
              <w:rPr>
                <w:lang w:eastAsia="en-US"/>
              </w:rPr>
              <w:t>Nr oferty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B7CEE" w14:textId="77777777" w:rsidR="00263840" w:rsidRPr="0018578D" w:rsidRDefault="00263840" w:rsidP="00887CF5">
            <w:pPr>
              <w:spacing w:line="256" w:lineRule="auto"/>
              <w:rPr>
                <w:lang w:eastAsia="en-US"/>
              </w:rPr>
            </w:pPr>
            <w:r w:rsidRPr="0018578D">
              <w:rPr>
                <w:lang w:eastAsia="en-US"/>
              </w:rPr>
              <w:t xml:space="preserve">Nazwa (firma) </w:t>
            </w:r>
          </w:p>
          <w:p w14:paraId="2DE4A2BC" w14:textId="77777777" w:rsidR="00263840" w:rsidRPr="0018578D" w:rsidRDefault="00263840" w:rsidP="00887CF5">
            <w:pPr>
              <w:spacing w:line="256" w:lineRule="auto"/>
              <w:rPr>
                <w:lang w:eastAsia="en-US"/>
              </w:rPr>
            </w:pPr>
            <w:r w:rsidRPr="0018578D">
              <w:rPr>
                <w:lang w:eastAsia="en-US"/>
              </w:rPr>
              <w:t>i adres Wykonawcy</w:t>
            </w:r>
          </w:p>
          <w:p w14:paraId="3743CBD5" w14:textId="77777777" w:rsidR="00263840" w:rsidRPr="0018578D" w:rsidRDefault="00263840" w:rsidP="00887CF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F736F" w14:textId="77777777" w:rsidR="00263840" w:rsidRPr="0018578D" w:rsidRDefault="00263840" w:rsidP="00887CF5">
            <w:pPr>
              <w:spacing w:line="256" w:lineRule="auto"/>
              <w:rPr>
                <w:lang w:eastAsia="en-US"/>
              </w:rPr>
            </w:pPr>
            <w:r w:rsidRPr="0018578D">
              <w:rPr>
                <w:lang w:eastAsia="en-US"/>
              </w:rPr>
              <w:t xml:space="preserve">Kryterium cena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C46FD" w14:textId="77777777" w:rsidR="00263840" w:rsidRPr="0018578D" w:rsidRDefault="00263840" w:rsidP="00887CF5">
            <w:pPr>
              <w:spacing w:line="256" w:lineRule="auto"/>
              <w:rPr>
                <w:lang w:eastAsia="en-US"/>
              </w:rPr>
            </w:pPr>
            <w:r w:rsidRPr="0018578D">
              <w:rPr>
                <w:lang w:eastAsia="en-US"/>
              </w:rPr>
              <w:t xml:space="preserve">Kryterium </w:t>
            </w:r>
            <w:r>
              <w:rPr>
                <w:lang w:eastAsia="en-US"/>
              </w:rPr>
              <w:t>gwarancja i rękojmia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C0D55" w14:textId="77777777" w:rsidR="00263840" w:rsidRPr="0018578D" w:rsidRDefault="00263840" w:rsidP="00887CF5">
            <w:pPr>
              <w:spacing w:line="256" w:lineRule="auto"/>
              <w:rPr>
                <w:lang w:eastAsia="en-US"/>
              </w:rPr>
            </w:pPr>
            <w:r w:rsidRPr="0018578D">
              <w:rPr>
                <w:lang w:eastAsia="en-US"/>
              </w:rPr>
              <w:t>Suma punktów</w:t>
            </w:r>
          </w:p>
        </w:tc>
      </w:tr>
      <w:tr w:rsidR="00172F57" w:rsidRPr="0018578D" w14:paraId="1B7E4DB1" w14:textId="77777777" w:rsidTr="003C34A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56CC3" w14:textId="5B50A8FD" w:rsidR="00172F57" w:rsidRPr="0018578D" w:rsidRDefault="003C34A9" w:rsidP="00887CF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B25FC" w14:textId="77777777" w:rsidR="003C34A9" w:rsidRPr="00172F57" w:rsidRDefault="003C34A9" w:rsidP="003C34A9">
            <w:r w:rsidRPr="00172F57">
              <w:t>Mariola Deszczyńska</w:t>
            </w:r>
          </w:p>
          <w:p w14:paraId="517CE22D" w14:textId="77777777" w:rsidR="003C34A9" w:rsidRPr="00172F57" w:rsidRDefault="003C34A9" w:rsidP="003C34A9">
            <w:r w:rsidRPr="00172F57">
              <w:t>Usługi Budowlane i Transportowe</w:t>
            </w:r>
          </w:p>
          <w:p w14:paraId="3EFDC9F0" w14:textId="77777777" w:rsidR="003C34A9" w:rsidRPr="00172F57" w:rsidRDefault="003C34A9" w:rsidP="003C34A9">
            <w:r w:rsidRPr="00172F57">
              <w:t>Ul. J. Tuwima 9</w:t>
            </w:r>
          </w:p>
          <w:p w14:paraId="6993C919" w14:textId="2938E41D" w:rsidR="00172F57" w:rsidRPr="00172F57" w:rsidRDefault="003C34A9" w:rsidP="003C34A9">
            <w:r w:rsidRPr="00172F57">
              <w:t>11-400 Kętrzyn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6C601" w14:textId="5B2C500F" w:rsidR="00172F57" w:rsidRPr="0018578D" w:rsidRDefault="003C34A9" w:rsidP="00887CF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60 pkt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71337" w14:textId="77777777" w:rsidR="00172F57" w:rsidRPr="0018578D" w:rsidRDefault="00172F57" w:rsidP="00887CF5">
            <w:pPr>
              <w:spacing w:line="256" w:lineRule="auto"/>
              <w:jc w:val="center"/>
              <w:rPr>
                <w:lang w:eastAsia="en-US"/>
              </w:rPr>
            </w:pPr>
            <w:r w:rsidRPr="0018578D">
              <w:rPr>
                <w:lang w:eastAsia="en-US"/>
              </w:rPr>
              <w:t>40 pkt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912AD" w14:textId="77777777" w:rsidR="00172F57" w:rsidRPr="0018578D" w:rsidRDefault="00172F57" w:rsidP="00887CF5">
            <w:pPr>
              <w:spacing w:line="256" w:lineRule="auto"/>
              <w:jc w:val="center"/>
              <w:rPr>
                <w:lang w:eastAsia="en-US"/>
              </w:rPr>
            </w:pPr>
            <w:r w:rsidRPr="0018578D">
              <w:rPr>
                <w:lang w:eastAsia="en-US"/>
              </w:rPr>
              <w:t>100 pkt</w:t>
            </w:r>
          </w:p>
        </w:tc>
      </w:tr>
      <w:tr w:rsidR="00172F57" w:rsidRPr="0018578D" w14:paraId="5B3C1B33" w14:textId="77777777" w:rsidTr="00887CF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746C8" w14:textId="26E8AA80" w:rsidR="00172F57" w:rsidRDefault="003C34A9" w:rsidP="00887CF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0F40A" w14:textId="77777777" w:rsidR="003C34A9" w:rsidRPr="00172F57" w:rsidRDefault="003C34A9" w:rsidP="003C34A9">
            <w:r w:rsidRPr="00172F57">
              <w:t xml:space="preserve">Zakład Usług Komunalnych Piotr Lubowidzki </w:t>
            </w:r>
          </w:p>
          <w:p w14:paraId="24DEE532" w14:textId="77777777" w:rsidR="003C34A9" w:rsidRPr="00172F57" w:rsidRDefault="003C34A9" w:rsidP="003C34A9">
            <w:r w:rsidRPr="00172F57">
              <w:t>Ul. Młodkowskiego 2A</w:t>
            </w:r>
          </w:p>
          <w:p w14:paraId="49C957A0" w14:textId="160B8689" w:rsidR="00172F57" w:rsidRPr="00172F57" w:rsidRDefault="003C34A9" w:rsidP="003C34A9">
            <w:r w:rsidRPr="00172F57">
              <w:t>11-700 Mrągowo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373AF" w14:textId="4E084888" w:rsidR="00172F57" w:rsidRPr="0018578D" w:rsidRDefault="003C34A9" w:rsidP="00887CF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50,07 pkt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9E341" w14:textId="77777777" w:rsidR="00172F57" w:rsidRPr="0018578D" w:rsidRDefault="00172F57" w:rsidP="00887CF5">
            <w:pPr>
              <w:spacing w:line="256" w:lineRule="auto"/>
              <w:jc w:val="center"/>
              <w:rPr>
                <w:lang w:eastAsia="en-US"/>
              </w:rPr>
            </w:pPr>
            <w:r w:rsidRPr="0018578D">
              <w:rPr>
                <w:lang w:eastAsia="en-US"/>
              </w:rPr>
              <w:t>40 pkt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016EB" w14:textId="27D99AFC" w:rsidR="00172F57" w:rsidRPr="0018578D" w:rsidRDefault="003C34A9" w:rsidP="00887CF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90,07</w:t>
            </w:r>
            <w:r w:rsidR="00172F57" w:rsidRPr="0018578D">
              <w:rPr>
                <w:lang w:eastAsia="en-US"/>
              </w:rPr>
              <w:t xml:space="preserve"> pkt</w:t>
            </w:r>
          </w:p>
        </w:tc>
      </w:tr>
      <w:tr w:rsidR="00172F57" w:rsidRPr="0018578D" w14:paraId="660858D1" w14:textId="77777777" w:rsidTr="00B62AEC">
        <w:trPr>
          <w:trHeight w:val="5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C4799" w14:textId="5419D52B" w:rsidR="00172F57" w:rsidRDefault="003C34A9" w:rsidP="00887CF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92D3A" w14:textId="77777777" w:rsidR="003C34A9" w:rsidRPr="003C34A9" w:rsidRDefault="003C34A9" w:rsidP="003C34A9">
            <w:r w:rsidRPr="003C34A9">
              <w:t>Olsztyńskie Przedsiębiorstwo Robót Ziemnych Sp. z o.o.</w:t>
            </w:r>
          </w:p>
          <w:p w14:paraId="2808DA18" w14:textId="77777777" w:rsidR="003C34A9" w:rsidRPr="003C34A9" w:rsidRDefault="003C34A9" w:rsidP="003C34A9">
            <w:r w:rsidRPr="003C34A9">
              <w:t>Ul. Koralowa 57</w:t>
            </w:r>
          </w:p>
          <w:p w14:paraId="7CC20ED2" w14:textId="76A3A441" w:rsidR="00172F57" w:rsidRPr="00172F57" w:rsidRDefault="003C34A9" w:rsidP="003C34A9">
            <w:r w:rsidRPr="003C34A9">
              <w:t>11-042 Jonkowo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F8307" w14:textId="2ED377A1" w:rsidR="00172F57" w:rsidRDefault="003C34A9" w:rsidP="00887CF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46,26 pkt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27D62" w14:textId="77777777" w:rsidR="00172F57" w:rsidRPr="0018578D" w:rsidRDefault="00172F57" w:rsidP="00887CF5">
            <w:pPr>
              <w:spacing w:line="256" w:lineRule="auto"/>
              <w:jc w:val="center"/>
              <w:rPr>
                <w:lang w:eastAsia="en-US"/>
              </w:rPr>
            </w:pPr>
            <w:r w:rsidRPr="0018578D">
              <w:rPr>
                <w:lang w:eastAsia="en-US"/>
              </w:rPr>
              <w:t>40 pkt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0EA47" w14:textId="56236D07" w:rsidR="00172F57" w:rsidRDefault="003C34A9" w:rsidP="00887CF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86,26</w:t>
            </w:r>
            <w:r w:rsidR="00172F57" w:rsidRPr="0018578D">
              <w:rPr>
                <w:lang w:eastAsia="en-US"/>
              </w:rPr>
              <w:t xml:space="preserve"> pkt</w:t>
            </w:r>
          </w:p>
        </w:tc>
      </w:tr>
      <w:tr w:rsidR="00172F57" w:rsidRPr="0018578D" w14:paraId="5A33DADE" w14:textId="77777777" w:rsidTr="00EA0E67">
        <w:trPr>
          <w:trHeight w:val="5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737E0" w14:textId="1D9D42C4" w:rsidR="00172F57" w:rsidRDefault="003C34A9" w:rsidP="00EA0E6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AF17A" w14:textId="77777777" w:rsidR="003C34A9" w:rsidRPr="00172F57" w:rsidRDefault="003C34A9" w:rsidP="003C34A9">
            <w:r w:rsidRPr="00172F57">
              <w:t>STRABAG Sp. z o.o.</w:t>
            </w:r>
          </w:p>
          <w:p w14:paraId="2DDEA186" w14:textId="77777777" w:rsidR="003C34A9" w:rsidRPr="00172F57" w:rsidRDefault="003C34A9" w:rsidP="003C34A9">
            <w:r w:rsidRPr="00172F57">
              <w:t xml:space="preserve">Ul. </w:t>
            </w:r>
            <w:proofErr w:type="spellStart"/>
            <w:r w:rsidRPr="00172F57">
              <w:t>Parzniewska</w:t>
            </w:r>
            <w:proofErr w:type="spellEnd"/>
            <w:r w:rsidRPr="00172F57">
              <w:t xml:space="preserve"> 10</w:t>
            </w:r>
          </w:p>
          <w:p w14:paraId="4BE76DC8" w14:textId="50E7611A" w:rsidR="00172F57" w:rsidRPr="00172F57" w:rsidRDefault="003C34A9" w:rsidP="003C34A9">
            <w:r w:rsidRPr="00172F57">
              <w:t>08-800 Pruszków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B7098" w14:textId="01A11663" w:rsidR="00172F57" w:rsidRDefault="003C34A9" w:rsidP="00EA0E6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30,54 pkt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B3004" w14:textId="01E1033D" w:rsidR="00172F57" w:rsidRPr="0018578D" w:rsidRDefault="00172F57" w:rsidP="00EA0E67">
            <w:pPr>
              <w:spacing w:line="256" w:lineRule="auto"/>
              <w:jc w:val="center"/>
              <w:rPr>
                <w:lang w:eastAsia="en-US"/>
              </w:rPr>
            </w:pPr>
            <w:r w:rsidRPr="0018578D">
              <w:rPr>
                <w:lang w:eastAsia="en-US"/>
              </w:rPr>
              <w:t>40 pkt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DD728" w14:textId="1E5024D9" w:rsidR="00172F57" w:rsidRDefault="003C34A9" w:rsidP="00EA0E6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70,54</w:t>
            </w:r>
            <w:r w:rsidR="00172F57" w:rsidRPr="0018578D">
              <w:rPr>
                <w:lang w:eastAsia="en-US"/>
              </w:rPr>
              <w:t xml:space="preserve"> pkt</w:t>
            </w:r>
          </w:p>
        </w:tc>
      </w:tr>
    </w:tbl>
    <w:p w14:paraId="69443E83" w14:textId="517B46E1" w:rsidR="00263840" w:rsidRPr="00E93A6C" w:rsidRDefault="00263840" w:rsidP="00263840">
      <w:pPr>
        <w:ind w:left="284" w:right="110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III. Termin realizacji do </w:t>
      </w:r>
      <w:r w:rsidR="00172F57">
        <w:rPr>
          <w:sz w:val="24"/>
          <w:szCs w:val="24"/>
        </w:rPr>
        <w:t>29.10.2021</w:t>
      </w:r>
      <w:r>
        <w:rPr>
          <w:sz w:val="24"/>
          <w:szCs w:val="24"/>
        </w:rPr>
        <w:t xml:space="preserve"> r., płatność zgodnie z projektem umowy.</w:t>
      </w:r>
    </w:p>
    <w:p w14:paraId="7A1F19B4" w14:textId="77777777" w:rsidR="00263840" w:rsidRDefault="00263840" w:rsidP="00263840">
      <w:pPr>
        <w:ind w:left="360" w:right="110" w:hanging="360"/>
        <w:jc w:val="both"/>
      </w:pPr>
    </w:p>
    <w:p w14:paraId="162A00BC" w14:textId="77777777" w:rsidR="00263840" w:rsidRDefault="00263840" w:rsidP="00263840">
      <w:pPr>
        <w:ind w:left="360" w:right="110" w:hanging="360"/>
        <w:jc w:val="both"/>
      </w:pPr>
      <w:r>
        <w:t>M.K.</w:t>
      </w:r>
    </w:p>
    <w:p w14:paraId="646AE6F7" w14:textId="77777777" w:rsidR="00263840" w:rsidRPr="00EC27AD" w:rsidRDefault="00263840" w:rsidP="00263840">
      <w:pPr>
        <w:ind w:left="5529"/>
        <w:rPr>
          <w:sz w:val="24"/>
          <w:szCs w:val="24"/>
        </w:rPr>
      </w:pPr>
      <w:r w:rsidRPr="00EC27AD">
        <w:rPr>
          <w:sz w:val="24"/>
          <w:szCs w:val="24"/>
        </w:rPr>
        <w:t>Burmistrz</w:t>
      </w:r>
    </w:p>
    <w:p w14:paraId="742B742F" w14:textId="77777777" w:rsidR="00263840" w:rsidRPr="00EC27AD" w:rsidRDefault="00263840" w:rsidP="00263840">
      <w:pPr>
        <w:ind w:left="5529"/>
        <w:rPr>
          <w:sz w:val="24"/>
          <w:szCs w:val="24"/>
        </w:rPr>
      </w:pPr>
      <w:r w:rsidRPr="00EC27AD">
        <w:rPr>
          <w:sz w:val="24"/>
          <w:szCs w:val="24"/>
        </w:rPr>
        <w:t xml:space="preserve">dr hab. Stanisław </w:t>
      </w:r>
      <w:proofErr w:type="spellStart"/>
      <w:r w:rsidRPr="00EC27AD">
        <w:rPr>
          <w:sz w:val="24"/>
          <w:szCs w:val="24"/>
        </w:rPr>
        <w:t>Bułajewski</w:t>
      </w:r>
      <w:proofErr w:type="spellEnd"/>
    </w:p>
    <w:p w14:paraId="64F52CAA" w14:textId="77777777" w:rsidR="00C159FE" w:rsidRPr="00263840" w:rsidRDefault="00C159FE" w:rsidP="00263840"/>
    <w:sectPr w:rsidR="00C159FE" w:rsidRPr="002638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433A"/>
    <w:rsid w:val="000A72C0"/>
    <w:rsid w:val="00172F57"/>
    <w:rsid w:val="001E0C25"/>
    <w:rsid w:val="00227127"/>
    <w:rsid w:val="00263840"/>
    <w:rsid w:val="0035234C"/>
    <w:rsid w:val="003C34A9"/>
    <w:rsid w:val="004361F4"/>
    <w:rsid w:val="00570608"/>
    <w:rsid w:val="00702626"/>
    <w:rsid w:val="007F431A"/>
    <w:rsid w:val="00AD56B6"/>
    <w:rsid w:val="00AE64C2"/>
    <w:rsid w:val="00B62AEC"/>
    <w:rsid w:val="00BE433A"/>
    <w:rsid w:val="00C159FE"/>
    <w:rsid w:val="00F24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0F5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271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227127"/>
    <w:pPr>
      <w:keepNext/>
      <w:jc w:val="center"/>
      <w:outlineLvl w:val="0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227127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unhideWhenUsed/>
    <w:rsid w:val="00227127"/>
    <w:pPr>
      <w:tabs>
        <w:tab w:val="left" w:pos="3420"/>
      </w:tabs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22712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nhideWhenUsed/>
    <w:rsid w:val="00227127"/>
    <w:pPr>
      <w:jc w:val="both"/>
    </w:pPr>
    <w:rPr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227127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271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227127"/>
    <w:pPr>
      <w:keepNext/>
      <w:jc w:val="center"/>
      <w:outlineLvl w:val="0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227127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unhideWhenUsed/>
    <w:rsid w:val="00227127"/>
    <w:pPr>
      <w:tabs>
        <w:tab w:val="left" w:pos="3420"/>
      </w:tabs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22712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nhideWhenUsed/>
    <w:rsid w:val="00227127"/>
    <w:pPr>
      <w:jc w:val="both"/>
    </w:pPr>
    <w:rPr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227127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95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195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Mirosław Kuchciński</dc:creator>
  <cp:keywords/>
  <dc:description/>
  <cp:lastModifiedBy>Mirosław Kuchciński</cp:lastModifiedBy>
  <cp:revision>15</cp:revision>
  <cp:lastPrinted>2020-11-18T11:14:00Z</cp:lastPrinted>
  <dcterms:created xsi:type="dcterms:W3CDTF">2019-10-01T11:12:00Z</dcterms:created>
  <dcterms:modified xsi:type="dcterms:W3CDTF">2020-11-18T11:36:00Z</dcterms:modified>
</cp:coreProperties>
</file>