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93"/>
      </w:tblGrid>
      <w:tr w:rsidR="00D519CC" w:rsidRPr="00D519CC" w:rsidTr="00D519CC">
        <w:trPr>
          <w:trHeight w:val="330"/>
        </w:trPr>
        <w:tc>
          <w:tcPr>
            <w:tcW w:w="9288" w:type="dxa"/>
            <w:gridSpan w:val="3"/>
            <w:vMerge w:val="restart"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Wykaz osób prawnych, fizycznych oraz jednostek organizacyjnych nieposiadających osobowości prawnej, którym udzielono pomocy publicznej w roku 2020</w:t>
            </w: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 w:val="restart"/>
            <w:hideMark/>
          </w:tcPr>
          <w:p w:rsidR="00D519CC" w:rsidRPr="00D519CC" w:rsidRDefault="00D519CC" w:rsidP="00D519CC">
            <w:r w:rsidRPr="00D519CC">
              <w:t xml:space="preserve">podstawa prawna: art.  37  pkt. 2 lit. g ustawy z dnia 27 sierpnia 2009 r. o finansach publicznych (Dz. U. z 2021 r., poz. 305 ) </w:t>
            </w:r>
          </w:p>
        </w:tc>
      </w:tr>
      <w:tr w:rsidR="00D519CC" w:rsidRPr="00D519CC" w:rsidTr="00D519CC">
        <w:trPr>
          <w:trHeight w:val="510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/>
        </w:tc>
      </w:tr>
      <w:tr w:rsidR="00D519CC" w:rsidRPr="00D519CC" w:rsidTr="00D519CC">
        <w:trPr>
          <w:trHeight w:val="31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2</w:t>
            </w:r>
          </w:p>
        </w:tc>
        <w:tc>
          <w:tcPr>
            <w:tcW w:w="3793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3</w:t>
            </w:r>
          </w:p>
        </w:tc>
      </w:tr>
      <w:tr w:rsidR="00D519CC" w:rsidRPr="00D519CC" w:rsidTr="00D519CC">
        <w:trPr>
          <w:trHeight w:val="67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 xml:space="preserve">  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Imię i nazwisko lub nazwa</w:t>
            </w:r>
            <w:r w:rsidRPr="00D519CC">
              <w:rPr>
                <w:b/>
                <w:bCs/>
              </w:rPr>
              <w:br/>
              <w:t>przedsiębiorstwa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Udzielona</w:t>
            </w:r>
            <w:r w:rsidRPr="00D519CC">
              <w:rPr>
                <w:b/>
                <w:bCs/>
              </w:rPr>
              <w:br/>
              <w:t>ulga</w:t>
            </w:r>
          </w:p>
        </w:tc>
      </w:tr>
      <w:tr w:rsidR="00D519CC" w:rsidRPr="00D519CC" w:rsidTr="00D519CC">
        <w:trPr>
          <w:trHeight w:val="63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>Miasteczko Westernowe ,,</w:t>
            </w:r>
            <w:proofErr w:type="spellStart"/>
            <w:r w:rsidRPr="00D519CC">
              <w:t>Mrongoville</w:t>
            </w:r>
            <w:proofErr w:type="spellEnd"/>
            <w:r w:rsidRPr="00D519CC">
              <w:t xml:space="preserve">" Sp. z o.o. </w:t>
            </w:r>
          </w:p>
        </w:tc>
        <w:tc>
          <w:tcPr>
            <w:tcW w:w="3793" w:type="dxa"/>
            <w:noWrap/>
            <w:hideMark/>
          </w:tcPr>
          <w:p w:rsidR="00D519CC" w:rsidRPr="00D519CC" w:rsidRDefault="00D519CC" w:rsidP="00D519CC">
            <w:r w:rsidRPr="00D519CC">
              <w:t xml:space="preserve">umorzenie zaległości podatkowej </w:t>
            </w:r>
          </w:p>
        </w:tc>
      </w:tr>
      <w:tr w:rsidR="00D519CC" w:rsidRPr="00D519CC" w:rsidTr="00D519CC">
        <w:trPr>
          <w:trHeight w:val="66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HLS </w:t>
            </w:r>
            <w:proofErr w:type="spellStart"/>
            <w:r w:rsidRPr="00D519CC">
              <w:t>Stalbud</w:t>
            </w:r>
            <w:proofErr w:type="spellEnd"/>
            <w:r w:rsidRPr="00D519CC">
              <w:t xml:space="preserve"> Konstrukcje i Urządzenia Galwaniczne Sp. z o.o.</w:t>
            </w:r>
          </w:p>
        </w:tc>
        <w:tc>
          <w:tcPr>
            <w:tcW w:w="3793" w:type="dxa"/>
            <w:noWrap/>
            <w:hideMark/>
          </w:tcPr>
          <w:p w:rsidR="00D519CC" w:rsidRPr="00D519CC" w:rsidRDefault="00D519CC" w:rsidP="00D519CC">
            <w:r w:rsidRPr="00D519CC">
              <w:t xml:space="preserve">odroczenie terminu płatności podatku </w:t>
            </w:r>
          </w:p>
        </w:tc>
      </w:tr>
      <w:tr w:rsidR="00D519CC" w:rsidRPr="00D519CC" w:rsidTr="00D519CC">
        <w:trPr>
          <w:trHeight w:val="66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Przedsiębiorstwo Handlowo- Usługowego </w:t>
            </w:r>
            <w:proofErr w:type="spellStart"/>
            <w:r w:rsidRPr="00D519CC">
              <w:t>Moto</w:t>
            </w:r>
            <w:proofErr w:type="spellEnd"/>
            <w:r w:rsidRPr="00D519CC">
              <w:t xml:space="preserve">-Mazury Sp. z o.o. </w:t>
            </w:r>
          </w:p>
        </w:tc>
        <w:tc>
          <w:tcPr>
            <w:tcW w:w="3793" w:type="dxa"/>
            <w:noWrap/>
            <w:hideMark/>
          </w:tcPr>
          <w:p w:rsidR="00D519CC" w:rsidRPr="00D519CC" w:rsidRDefault="00D519CC" w:rsidP="00D519CC">
            <w:r w:rsidRPr="00D519CC">
              <w:t>odroczenie płatności zaległości podatkowej</w:t>
            </w:r>
          </w:p>
        </w:tc>
      </w:tr>
      <w:tr w:rsidR="00D519CC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Ilnicki Mirosław i Jolanta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>rozłożenie na raty zaległości podatkowej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5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Fiłonowicz</w:t>
            </w:r>
            <w:proofErr w:type="spellEnd"/>
            <w:r w:rsidRPr="00D519CC">
              <w:t xml:space="preserve"> Marek i Iwona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>odroczenie płatności zaległości podatkowej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6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Choruży</w:t>
            </w:r>
            <w:proofErr w:type="spellEnd"/>
            <w:r w:rsidRPr="00D519CC">
              <w:t xml:space="preserve"> Halina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>rozłożenie na raty zaległości podatkowej</w:t>
            </w:r>
          </w:p>
        </w:tc>
      </w:tr>
      <w:tr w:rsidR="00D519CC" w:rsidRPr="00D519CC" w:rsidTr="00D519CC">
        <w:trPr>
          <w:trHeight w:val="60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7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Pindur</w:t>
            </w:r>
            <w:proofErr w:type="spellEnd"/>
            <w:r w:rsidRPr="00D519CC">
              <w:t xml:space="preserve"> Dariusz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>odroczenie płatności zaległości podatkowej</w:t>
            </w:r>
          </w:p>
        </w:tc>
      </w:tr>
      <w:tr w:rsidR="00D519CC" w:rsidRPr="00D519CC" w:rsidTr="00D519CC">
        <w:trPr>
          <w:trHeight w:val="57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8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Borkowski Sławomir i Urszula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>rozłożenie na raty zaległości podatkowej</w:t>
            </w:r>
          </w:p>
        </w:tc>
      </w:tr>
      <w:tr w:rsidR="00D519CC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9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Szabelska Elżbieta </w:t>
            </w:r>
          </w:p>
        </w:tc>
        <w:tc>
          <w:tcPr>
            <w:tcW w:w="3793" w:type="dxa"/>
            <w:noWrap/>
            <w:hideMark/>
          </w:tcPr>
          <w:p w:rsidR="00D519CC" w:rsidRPr="00D519CC" w:rsidRDefault="00D519CC" w:rsidP="00D519CC">
            <w:r w:rsidRPr="00D519CC">
              <w:t>odroczenie płatności zaległości podatkowej</w:t>
            </w:r>
          </w:p>
        </w:tc>
      </w:tr>
      <w:tr w:rsidR="00D519CC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10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>Chodkowski Jacek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8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11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 Czerwiński Jerzy                                                                        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12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 Rudnicki Janusz                                                                          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66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13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proofErr w:type="spellStart"/>
            <w:r w:rsidRPr="00D519CC">
              <w:t>Gruszczewski</w:t>
            </w:r>
            <w:proofErr w:type="spellEnd"/>
            <w:r w:rsidRPr="00D519CC">
              <w:t xml:space="preserve"> Janusz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 </w:t>
            </w:r>
          </w:p>
        </w:tc>
      </w:tr>
      <w:tr w:rsidR="00D519CC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14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>Węglewski Krzysztof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15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>Węglewska Ewa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16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proofErr w:type="spellStart"/>
            <w:r w:rsidRPr="00D519CC">
              <w:t>Gruszczewski</w:t>
            </w:r>
            <w:proofErr w:type="spellEnd"/>
            <w:r w:rsidRPr="00D519CC">
              <w:t xml:space="preserve"> Janusz                     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17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proofErr w:type="spellStart"/>
            <w:r w:rsidRPr="00D519CC">
              <w:t>Stachelek</w:t>
            </w:r>
            <w:proofErr w:type="spellEnd"/>
            <w:r w:rsidRPr="00D519CC">
              <w:t xml:space="preserve"> Sławomir                                                                                  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18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Bałdyga Grzegorz                                                                                          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19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proofErr w:type="spellStart"/>
            <w:r w:rsidRPr="00D519CC">
              <w:t>Marcinkjan</w:t>
            </w:r>
            <w:proofErr w:type="spellEnd"/>
            <w:r w:rsidRPr="00D519CC">
              <w:t xml:space="preserve"> Paweł                                                                                    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lastRenderedPageBreak/>
              <w:t>20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>Andrzej Wądołowski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21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Bartyzel-Zera Dorota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22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Dogoda</w:t>
            </w:r>
            <w:proofErr w:type="spellEnd"/>
            <w:r w:rsidRPr="00D519CC">
              <w:t xml:space="preserve"> Iwona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8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23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 xml:space="preserve">Piszczatowska Teresa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24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Huszcza Anna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25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Wasilewska Helena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26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Leszko</w:t>
            </w:r>
            <w:proofErr w:type="spellEnd"/>
            <w:r w:rsidRPr="00D519CC">
              <w:t xml:space="preserve"> Andrzej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27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Pyśk</w:t>
            </w:r>
            <w:proofErr w:type="spellEnd"/>
            <w:r w:rsidRPr="00D519CC">
              <w:t xml:space="preserve"> Marek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8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28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 xml:space="preserve">Kowalski Henryk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9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29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 xml:space="preserve">Majewski Jarosław i Zofia   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6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30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Nysztal</w:t>
            </w:r>
            <w:proofErr w:type="spellEnd"/>
            <w:r w:rsidRPr="00D519CC">
              <w:t xml:space="preserve"> Stanisław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31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Bałdyga Dariusz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9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32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Gerwat</w:t>
            </w:r>
            <w:proofErr w:type="spellEnd"/>
            <w:r w:rsidRPr="00D519CC">
              <w:t xml:space="preserve"> Jolanta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33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>Grunwald-</w:t>
            </w:r>
            <w:proofErr w:type="spellStart"/>
            <w:r w:rsidRPr="00D519CC">
              <w:t>Soliwoda</w:t>
            </w:r>
            <w:proofErr w:type="spellEnd"/>
            <w:r w:rsidRPr="00D519CC">
              <w:t xml:space="preserve"> Aneta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9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34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Najmoła</w:t>
            </w:r>
            <w:proofErr w:type="spellEnd"/>
            <w:r w:rsidRPr="00D519CC">
              <w:t xml:space="preserve"> Radosław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35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Talkowska</w:t>
            </w:r>
            <w:proofErr w:type="spellEnd"/>
            <w:r w:rsidRPr="00D519CC">
              <w:t xml:space="preserve"> Małgorzata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36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Janus Beata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37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Kowalczyk Sara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38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Najmoła</w:t>
            </w:r>
            <w:proofErr w:type="spellEnd"/>
            <w:r w:rsidRPr="00D519CC">
              <w:t xml:space="preserve"> Lila i Waldemar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9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39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Dobrosielski Marcin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8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40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Wilbik</w:t>
            </w:r>
            <w:proofErr w:type="spellEnd"/>
            <w:r w:rsidRPr="00D519CC">
              <w:t xml:space="preserve"> Felicjan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6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41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 xml:space="preserve">Babij Teresa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42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roofErr w:type="spellStart"/>
            <w:r w:rsidRPr="00D519CC">
              <w:t>Wiszowaty</w:t>
            </w:r>
            <w:proofErr w:type="spellEnd"/>
            <w:r w:rsidRPr="00D519CC">
              <w:t xml:space="preserve"> Zbigniew i </w:t>
            </w:r>
            <w:proofErr w:type="spellStart"/>
            <w:r w:rsidRPr="00D519CC">
              <w:t>WiszowataTeresa</w:t>
            </w:r>
            <w:proofErr w:type="spellEnd"/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8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43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Bielski Alfred i Danuta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3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44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>Bielski Wojciech i Elżbieta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9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45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 xml:space="preserve">Cudo Andrzej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45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t>46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r w:rsidRPr="00D519CC">
              <w:t xml:space="preserve">M system Sp. z o.o.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  <w:tr w:rsidR="00D519CC" w:rsidRPr="00D519CC" w:rsidTr="00D519CC">
        <w:trPr>
          <w:trHeight w:val="600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r w:rsidRPr="00D519CC">
              <w:lastRenderedPageBreak/>
              <w:t>47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r w:rsidRPr="00D519CC">
              <w:t xml:space="preserve">Anek Tour Filip </w:t>
            </w:r>
            <w:proofErr w:type="spellStart"/>
            <w:r w:rsidRPr="00D519CC">
              <w:t>Klecan</w:t>
            </w:r>
            <w:proofErr w:type="spellEnd"/>
            <w:r w:rsidRPr="00D519CC">
              <w:t xml:space="preserve"> Sp. Komandytowa 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r w:rsidRPr="00D519CC">
              <w:t xml:space="preserve">zwolnienie z podatku od nieruchomości  </w:t>
            </w:r>
          </w:p>
        </w:tc>
      </w:tr>
    </w:tbl>
    <w:p w:rsidR="00E07FE7" w:rsidRPr="00D519CC" w:rsidRDefault="00D519CC" w:rsidP="00D519CC">
      <w:r w:rsidRPr="00D519CC">
        <w:rPr>
          <w:i/>
          <w:iCs/>
        </w:rPr>
        <w:t>AM</w:t>
      </w:r>
      <w:r w:rsidRPr="00D519CC">
        <w:t xml:space="preserve"> </w:t>
      </w:r>
      <w:r>
        <w:br/>
      </w:r>
      <w:r>
        <w:t>Mrą</w:t>
      </w:r>
      <w:r w:rsidRPr="00D519CC">
        <w:t>gowo, dnia 26.05.2021 r.</w:t>
      </w:r>
      <w:bookmarkStart w:id="0" w:name="_GoBack"/>
      <w:bookmarkEnd w:id="0"/>
    </w:p>
    <w:sectPr w:rsidR="00E07FE7" w:rsidRPr="00D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C8"/>
    <w:rsid w:val="00311FEE"/>
    <w:rsid w:val="00C8076A"/>
    <w:rsid w:val="00D519CC"/>
    <w:rsid w:val="00E07FE7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5CE9"/>
  <w15:docId w15:val="{DC397153-F6F6-4ADC-AA53-11A9CCF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4</cp:revision>
  <dcterms:created xsi:type="dcterms:W3CDTF">2020-05-05T07:36:00Z</dcterms:created>
  <dcterms:modified xsi:type="dcterms:W3CDTF">2021-05-27T09:15:00Z</dcterms:modified>
</cp:coreProperties>
</file>